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10003"/>
      </w:tblGrid>
      <w:tr w:rsidR="00F62E40" w:rsidTr="00F62E40">
        <w:trPr>
          <w:trHeight w:val="1065"/>
        </w:trPr>
        <w:tc>
          <w:tcPr>
            <w:tcW w:w="10003" w:type="dxa"/>
            <w:hideMark/>
          </w:tcPr>
          <w:p w:rsidR="00F62E40" w:rsidRDefault="0069171D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203834</wp:posOffset>
                      </wp:positionV>
                      <wp:extent cx="1104900" cy="10191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171D" w:rsidRPr="00022B8D" w:rsidRDefault="0069171D" w:rsidP="0069171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</w:pPr>
                                  <w:proofErr w:type="spellStart"/>
                                  <w:r w:rsidRPr="00022B8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69171D" w:rsidRPr="00022B8D" w:rsidRDefault="0069171D" w:rsidP="0069171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  <w:t>01-03/125</w:t>
                                  </w:r>
                                </w:p>
                                <w:p w:rsidR="0069171D" w:rsidRDefault="0069171D" w:rsidP="0069171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</w:pPr>
                                  <w:r w:rsidRPr="00022B8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  <w:t>28.07.2020р.</w:t>
                                  </w:r>
                                </w:p>
                                <w:p w:rsidR="0069171D" w:rsidRPr="0069171D" w:rsidRDefault="0069171D" w:rsidP="0069171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</w:pPr>
                                  <w:r w:rsidRPr="0069171D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val="uk-UA" w:eastAsia="zh-CN"/>
                                    </w:rPr>
                                    <w:t xml:space="preserve">Нове надходження </w:t>
                                  </w:r>
                                </w:p>
                                <w:p w:rsidR="0069171D" w:rsidRDefault="0069171D" w:rsidP="006917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85.05pt;margin-top:16.05pt;width:8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n/iQIAACcFAAAOAAAAZHJzL2Uyb0RvYy54bWysVM1u1DAQviPxDpbvNMlqS+mq2WrVqgip&#10;aita1LPXsbsRjm3G3k2WExJXJB6Bh+CC+OkzZN+IsZNNq1JxQFwcT2a++f3GB4dNpchKgCuNzmm2&#10;k1IiNDdFqW9y+ubq5NkLSpxnumDKaJHTtXD0cPr0yUFtJ2JkFkYVAgg60W5S25wuvLeTJHF8ISrm&#10;dowVGpXSQMU8inCTFMBq9F6pZJSmz5PaQGHBcOEc/j3ulHQa/UspuD+X0glPVE4xNx9PiOc8nMn0&#10;gE1ugNlFyfs02D9kUbFSY9DB1THzjCyh/MNVVXIwzki/w02VGClLLmINWE2WPqjmcsGsiLVgc5wd&#10;2uT+n1t+troAUhY5HVGiWYUjar9sPmw+tz/b283H9mt72/7YfGp/td/a72QU+lVbN0HYpb2AXnJ4&#10;DcU3EqrwxbJIE3u8HnosGk84/syydLyf4ig46rI028/2doPX5A5uwfmXwlQkXHIKOMTYW7Y6db4z&#10;3ZogLqTTJRBvfq1EyEHp10JiYRhyFNGRUuJIAVkxJEPxNuvDRssAkaVSAyh7DKT8FtTbBpiINBuA&#10;6WPAu2iDdYxotB+AVakN/B0sO/tt1V2toWzfzJt+GHNTrHGkYDquO8tPSuzjKXP+ggGSG3uPC+vP&#10;8ZDK1Dk1/Y2ShYH3j/0P9sg51FJS47Lk1L1bMhCUqFca2bifjcdhu6Iw3t0boQD3NfP7Gr2sjgyO&#10;IMOnwfJ4DfZeba8STHWNez0LUVHFNMfYOeUetsKR75YYXwYuZrNohhtlmT/Vl5YH56HBgSdXzTUD&#10;25PJIw/PzHax2OQBpzrbgNRmtvRGlpFwocVdX/vW4zZGyvYvR1j3+3K0unvfpr8BAAD//wMAUEsD&#10;BBQABgAIAAAAIQCL/Ypi3wAAAAoBAAAPAAAAZHJzL2Rvd25yZXYueG1sTI/BTsMwDIbvSLxDZCRu&#10;LF2ZOto1nVAlhAQnyjjsljWmrWicqsm6lqfHnOBkW/70+3O+n20vJhx950jBehWBQKqd6ahRcHh/&#10;unsA4YMmo3tHqGBBD/vi+irXmXEXesOpCo3gEPKZVtCGMGRS+rpFq/3KDUi8+3Sj1YHHsZFm1BcO&#10;t72MoyiRVnfEF1o9YNli/VWdrYLXRYbp8JGk31PZLaY6ls8vWCp1ezM/7kAEnMMfDL/6rA4FO53c&#10;mYwXvYLtNlozquA+5spAutlwc2IyjROQRS7/v1D8AAAA//8DAFBLAQItABQABgAIAAAAIQC2gziS&#10;/gAAAOEBAAATAAAAAAAAAAAAAAAAAAAAAABbQ29udGVudF9UeXBlc10ueG1sUEsBAi0AFAAGAAgA&#10;AAAhADj9If/WAAAAlAEAAAsAAAAAAAAAAAAAAAAALwEAAF9yZWxzLy5yZWxzUEsBAi0AFAAGAAgA&#10;AAAhALo+yf+JAgAAJwUAAA4AAAAAAAAAAAAAAAAALgIAAGRycy9lMm9Eb2MueG1sUEsBAi0AFAAG&#10;AAgAAAAhAIv9imLfAAAACgEAAA8AAAAAAAAAAAAAAAAA4wQAAGRycy9kb3ducmV2LnhtbFBLBQYA&#10;AAAABAAEAPMAAADvBQAAAAA=&#10;" fillcolor="white [3201]" strokecolor="black [3200]" strokeweight="2pt">
                      <v:textbox>
                        <w:txbxContent>
                          <w:p w:rsidR="0069171D" w:rsidRPr="00022B8D" w:rsidRDefault="0069171D" w:rsidP="0069171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zh-CN"/>
                              </w:rPr>
                            </w:pPr>
                            <w:proofErr w:type="spellStart"/>
                            <w:r w:rsidRPr="00022B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zh-CN"/>
                              </w:rPr>
                              <w:t>Проєкт</w:t>
                            </w:r>
                            <w:proofErr w:type="spellEnd"/>
                          </w:p>
                          <w:p w:rsidR="0069171D" w:rsidRPr="00022B8D" w:rsidRDefault="0069171D" w:rsidP="0069171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zh-CN"/>
                              </w:rPr>
                              <w:t>01-03/125</w:t>
                            </w:r>
                          </w:p>
                          <w:p w:rsidR="0069171D" w:rsidRDefault="0069171D" w:rsidP="0069171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zh-CN"/>
                              </w:rPr>
                            </w:pPr>
                            <w:r w:rsidRPr="00022B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zh-CN"/>
                              </w:rPr>
                              <w:t>28.07.2020р.</w:t>
                            </w:r>
                          </w:p>
                          <w:p w:rsidR="0069171D" w:rsidRPr="0069171D" w:rsidRDefault="0069171D" w:rsidP="0069171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val="uk-UA" w:eastAsia="zh-CN"/>
                              </w:rPr>
                            </w:pPr>
                            <w:bookmarkStart w:id="1" w:name="_GoBack"/>
                            <w:r w:rsidRPr="006917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val="uk-UA" w:eastAsia="zh-CN"/>
                              </w:rPr>
                              <w:t xml:space="preserve">Нове надходження </w:t>
                            </w:r>
                          </w:p>
                          <w:bookmarkEnd w:id="1"/>
                          <w:p w:rsidR="0069171D" w:rsidRDefault="0069171D" w:rsidP="006917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E40">
              <w:rPr>
                <w:noProof/>
              </w:rPr>
              <w:drawing>
                <wp:inline distT="0" distB="0" distL="0" distR="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E40" w:rsidTr="00F62E40">
        <w:trPr>
          <w:trHeight w:val="1260"/>
        </w:trPr>
        <w:tc>
          <w:tcPr>
            <w:tcW w:w="10003" w:type="dxa"/>
            <w:hideMark/>
          </w:tcPr>
          <w:p w:rsidR="00F62E40" w:rsidRDefault="00F62E4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БОЯРСЬКА МІСЬКА РАДА</w:t>
            </w:r>
          </w:p>
          <w:p w:rsidR="00F62E40" w:rsidRDefault="00F62E4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ІІ СКЛИКАННЯ</w:t>
            </w:r>
          </w:p>
          <w:p w:rsidR="00F62E40" w:rsidRDefault="00F62E4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чергова ______ сесія </w:t>
            </w:r>
          </w:p>
          <w:p w:rsidR="00F62E40" w:rsidRDefault="00F62E40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F62E40" w:rsidRDefault="00F62E40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>РІШЕННЯ № __/ _________</w:t>
            </w:r>
          </w:p>
        </w:tc>
      </w:tr>
      <w:tr w:rsidR="00F62E40" w:rsidTr="00F62E40">
        <w:trPr>
          <w:trHeight w:val="533"/>
        </w:trPr>
        <w:tc>
          <w:tcPr>
            <w:tcW w:w="10003" w:type="dxa"/>
            <w:hideMark/>
          </w:tcPr>
          <w:p w:rsidR="00F62E40" w:rsidRDefault="00F62E40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 xml:space="preserve">від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en-US"/>
              </w:rPr>
              <w:t>серпня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en-US"/>
              </w:rPr>
              <w:t>20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  <w:t xml:space="preserve"> року                                                               м. Боярка</w:t>
            </w:r>
          </w:p>
        </w:tc>
      </w:tr>
    </w:tbl>
    <w:p w:rsidR="00F62E40" w:rsidRDefault="00F62E40" w:rsidP="00F62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2A56E7" w:rsidRDefault="00F62E40" w:rsidP="002A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щодо видачі т</w:t>
      </w:r>
      <w:r w:rsidR="002A56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ехнічних умов гр. </w:t>
      </w:r>
      <w:proofErr w:type="spellStart"/>
      <w:r w:rsidR="002A56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Ковалевич</w:t>
      </w:r>
      <w:proofErr w:type="spellEnd"/>
      <w:r w:rsidR="002A56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Д.П.</w:t>
      </w:r>
    </w:p>
    <w:p w:rsidR="00F62E40" w:rsidRPr="002A56E7" w:rsidRDefault="00F62E40" w:rsidP="002A56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  <w:r w:rsidR="002A56E7">
        <w:rPr>
          <w:rFonts w:ascii="Times New Roman" w:hAnsi="Times New Roman"/>
          <w:b/>
          <w:sz w:val="28"/>
          <w:szCs w:val="28"/>
          <w:lang w:val="uk-UA"/>
        </w:rPr>
        <w:t>житлових будинків</w:t>
      </w:r>
    </w:p>
    <w:p w:rsidR="00F62E40" w:rsidRDefault="00F62E40" w:rsidP="00F62E4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мереж водовідведення м. Боярка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</w:t>
      </w:r>
      <w:r w:rsidR="00E5728F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№ 30/931, розглянувши звернення директора              КП «Боярка-Водоканал» </w:t>
      </w:r>
      <w:r w:rsidR="005E0DD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 30.07.2020</w:t>
      </w:r>
      <w:r w:rsidR="00E5728F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5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02-9/2658</w:t>
      </w:r>
      <w:r w:rsidR="005E0DD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E0DD5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5E0DD5">
        <w:rPr>
          <w:rFonts w:ascii="Times New Roman" w:hAnsi="Times New Roman"/>
          <w:sz w:val="28"/>
          <w:szCs w:val="28"/>
          <w:lang w:val="uk-UA"/>
        </w:rPr>
        <w:t>. від 06.08.2020 № 02-9/2764</w:t>
      </w:r>
      <w:r>
        <w:rPr>
          <w:rFonts w:ascii="Times New Roman" w:hAnsi="Times New Roman"/>
          <w:sz w:val="28"/>
          <w:szCs w:val="28"/>
          <w:lang w:val="uk-UA"/>
        </w:rPr>
        <w:t>) та враховуючи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 Постійної депутатської комісії Боярської міської Ради з питань житлово-комунального господарства, енергозбереження та благоустрою міста від </w:t>
      </w:r>
      <w:r w:rsidR="005E0DD5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.08.2020 р</w:t>
      </w:r>
      <w:r w:rsidR="00E5728F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№ 70,-</w:t>
      </w:r>
    </w:p>
    <w:p w:rsidR="00F62E40" w:rsidRDefault="00F62E40" w:rsidP="00F62E40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2E40" w:rsidRDefault="00F62E40" w:rsidP="00F62E40">
      <w:pPr>
        <w:pStyle w:val="a5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F62E40" w:rsidRDefault="00F62E40" w:rsidP="00F62E40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F62E40" w:rsidRDefault="00F62E40" w:rsidP="00F62E40">
      <w:pPr>
        <w:pStyle w:val="a5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КП «Боярка-Водоканал» щодо видачі тех</w:t>
      </w:r>
      <w:r w:rsidR="002A56E7">
        <w:rPr>
          <w:rFonts w:ascii="Times New Roman" w:hAnsi="Times New Roman" w:cs="Times New Roman"/>
          <w:sz w:val="28"/>
          <w:szCs w:val="28"/>
          <w:lang w:val="uk-UA"/>
        </w:rPr>
        <w:t xml:space="preserve">нічних умов гр. </w:t>
      </w:r>
      <w:proofErr w:type="spellStart"/>
      <w:r w:rsidR="002A56E7">
        <w:rPr>
          <w:rFonts w:ascii="Times New Roman" w:hAnsi="Times New Roman" w:cs="Times New Roman"/>
          <w:sz w:val="28"/>
          <w:szCs w:val="28"/>
          <w:lang w:val="uk-UA"/>
        </w:rPr>
        <w:t>Ковалевич</w:t>
      </w:r>
      <w:proofErr w:type="spellEnd"/>
      <w:r w:rsidR="002A56E7">
        <w:rPr>
          <w:rFonts w:ascii="Times New Roman" w:hAnsi="Times New Roman" w:cs="Times New Roman"/>
          <w:sz w:val="28"/>
          <w:szCs w:val="28"/>
          <w:lang w:val="uk-UA"/>
        </w:rPr>
        <w:t xml:space="preserve"> Д.П.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підключення до мереж водовідведення м. Боярка 9-ти житлових будинків за адресами: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Боярська,9 (11-ть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Боярська,9-А (12-ть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Боярська,9-Б (12-ть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Боярська,9-В (10-ть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Боярська,9-Г (11-ть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E40"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Боярська,9</w:t>
      </w:r>
      <w:r>
        <w:rPr>
          <w:rFonts w:ascii="Times New Roman" w:hAnsi="Times New Roman" w:cs="Times New Roman"/>
          <w:sz w:val="28"/>
          <w:szCs w:val="28"/>
          <w:lang w:val="uk-UA"/>
        </w:rPr>
        <w:t>-Д (10</w:t>
      </w:r>
      <w:r w:rsidRPr="00F62E40">
        <w:rPr>
          <w:rFonts w:ascii="Times New Roman" w:hAnsi="Times New Roman" w:cs="Times New Roman"/>
          <w:sz w:val="28"/>
          <w:szCs w:val="28"/>
          <w:lang w:val="uk-UA"/>
        </w:rPr>
        <w:t>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Боярська,11 (12-ть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Боярська,11-А (12-ть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Нове, вул. Боярська,11-Б (12-ть квартир);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Роботи вказані у зверненні комунального підприємства «Боярка-Водоканал» </w:t>
      </w:r>
      <w:r w:rsidR="005E0DD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5E0DD5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5E0DD5">
        <w:rPr>
          <w:rFonts w:ascii="Times New Roman" w:hAnsi="Times New Roman"/>
          <w:sz w:val="28"/>
          <w:szCs w:val="28"/>
          <w:lang w:val="uk-UA"/>
        </w:rPr>
        <w:t xml:space="preserve">. від 30.07.2020 року № 02-9/2658 та </w:t>
      </w:r>
      <w:proofErr w:type="spellStart"/>
      <w:r w:rsidR="005E0DD5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5E0DD5">
        <w:rPr>
          <w:rFonts w:ascii="Times New Roman" w:hAnsi="Times New Roman"/>
          <w:sz w:val="28"/>
          <w:szCs w:val="28"/>
          <w:lang w:val="uk-UA"/>
        </w:rPr>
        <w:t>. від 06.08.2020               № 02-9/2764)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 </w:t>
      </w:r>
      <w:proofErr w:type="spellStart"/>
      <w:r w:rsidR="00617984">
        <w:rPr>
          <w:rFonts w:ascii="Times New Roman" w:hAnsi="Times New Roman" w:cs="Times New Roman"/>
          <w:sz w:val="28"/>
          <w:szCs w:val="28"/>
          <w:lang w:val="uk-UA"/>
        </w:rPr>
        <w:t>Ковалевич</w:t>
      </w:r>
      <w:proofErr w:type="spellEnd"/>
      <w:r w:rsidR="0061798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984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моменту завершення будівельних робіт, зокрема:</w:t>
      </w:r>
    </w:p>
    <w:p w:rsidR="00617984" w:rsidRDefault="00F62E40" w:rsidP="00617984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17984" w:rsidRPr="005B4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виконати ремонт павільйонів артсвердловин;</w:t>
      </w:r>
    </w:p>
    <w:p w:rsidR="00617984" w:rsidRDefault="00617984" w:rsidP="00617984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виконати заміну трубопроводів на поліетилен до підвищувальних насосних станцій ПНС-1 (вул.Соборності,53/1), ПНС-5 (вул.Сєдова,9/5), ПНС-7 (вул.Білогородська,25/7);</w:t>
      </w:r>
    </w:p>
    <w:p w:rsidR="00617984" w:rsidRDefault="00617984" w:rsidP="00617984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придбати насос на підвищувальній насосній станції №9 по </w:t>
      </w:r>
      <w:r w:rsidR="005E0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5E0D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Є.Коновальця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17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26/9;</w:t>
      </w:r>
    </w:p>
    <w:p w:rsidR="00F62E40" w:rsidRDefault="00B06F6C" w:rsidP="00B06F6C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покрити </w:t>
      </w:r>
      <w:proofErr w:type="spellStart"/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>профнастилом</w:t>
      </w:r>
      <w:proofErr w:type="spellEnd"/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підвищувальні насосні станції ПНС-2 (</w:t>
      </w:r>
      <w:proofErr w:type="spellStart"/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>вул.Молодіжна</w:t>
      </w:r>
      <w:proofErr w:type="spellEnd"/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12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7984">
        <w:rPr>
          <w:rFonts w:ascii="Times New Roman" w:eastAsia="Times New Roman" w:hAnsi="Times New Roman" w:cs="Times New Roman"/>
          <w:sz w:val="28"/>
          <w:szCs w:val="28"/>
          <w:lang w:val="uk-UA"/>
        </w:rPr>
        <w:t>72/2) та №7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(вул.Білогородська,25/7)</w:t>
      </w:r>
      <w:r w:rsidR="005E0DD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E0DD5" w:rsidRDefault="005E0DD5" w:rsidP="00B06F6C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придбати генератор потужністю 65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62E40" w:rsidRDefault="00F62E40" w:rsidP="00F62E4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Відповідальність за виконання заходів, зазначених у п. 2 даного рішення, покласти на директора комунального підприємства «Боярка-Водоканал». </w:t>
      </w:r>
    </w:p>
    <w:p w:rsidR="00F62E40" w:rsidRDefault="00F62E40" w:rsidP="00F62E4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F62E40" w:rsidRDefault="00F62E40" w:rsidP="00F62E4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2E40" w:rsidRDefault="00F62E40" w:rsidP="00F62E4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2E40" w:rsidRDefault="00F62E40" w:rsidP="00F62E4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62E40" w:rsidRDefault="00F62E40" w:rsidP="00F62E4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62E40" w:rsidRDefault="00F62E40" w:rsidP="00F62E40">
      <w:pPr>
        <w:pStyle w:val="a5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О. ЗАРУБІН</w:t>
      </w:r>
    </w:p>
    <w:p w:rsidR="00F62E40" w:rsidRDefault="00F62E40" w:rsidP="00F62E4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F62E40" w:rsidRDefault="00F62E40" w:rsidP="00F62E4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0"/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Default="00E5728F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62E40" w:rsidRDefault="00F62E40" w:rsidP="00F62E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b/>
          <w:sz w:val="28"/>
          <w:szCs w:val="28"/>
          <w:lang w:val="uk-UA"/>
        </w:rPr>
        <w:t>Підготува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91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</w:t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>транспорту та надзвичайних ситуацій                                  П. РЕМЕСЛО</w:t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C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В.ШУЛЬГА</w:t>
      </w: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728F" w:rsidRPr="00191C71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2E40" w:rsidRDefault="00E5728F" w:rsidP="00E572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191C71">
        <w:rPr>
          <w:rFonts w:ascii="Times New Roman" w:hAnsi="Times New Roman" w:cs="Times New Roman"/>
          <w:sz w:val="28"/>
          <w:szCs w:val="28"/>
          <w:lang w:val="uk-UA"/>
        </w:rPr>
        <w:t>Начальник  юридичного відділу                                          Л. МАРУЖЕНКО</w:t>
      </w:r>
    </w:p>
    <w:p w:rsidR="00B06F6C" w:rsidRDefault="00B06F6C" w:rsidP="00F62E4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F62E40" w:rsidRDefault="00F62E40" w:rsidP="00F62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Про надання дозволу КП «Боярка-Водоканал»</w:t>
      </w:r>
    </w:p>
    <w:p w:rsidR="00F62E40" w:rsidRPr="005B494D" w:rsidRDefault="00F62E40" w:rsidP="00F62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5B49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Ковалевич</w:t>
      </w:r>
      <w:proofErr w:type="spellEnd"/>
      <w:r w:rsidR="005B49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Д.П.</w:t>
      </w: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підключення</w:t>
      </w:r>
    </w:p>
    <w:p w:rsidR="00F62E40" w:rsidRDefault="00F62E40" w:rsidP="00F62E4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мереж водовідведення м. Боярка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2E40" w:rsidRDefault="00F62E40" w:rsidP="00F62E40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Проєкт рішення «Про надання дозволу КП «Боярка-Водоканал» щодо видачі технічних умов гр. </w:t>
      </w:r>
      <w:proofErr w:type="spellStart"/>
      <w:r w:rsidR="005B494D">
        <w:rPr>
          <w:rFonts w:ascii="Times New Roman" w:eastAsia="Calibri" w:hAnsi="Times New Roman"/>
          <w:sz w:val="28"/>
          <w:szCs w:val="28"/>
          <w:lang w:val="uk-UA"/>
        </w:rPr>
        <w:t>Ковалевич</w:t>
      </w:r>
      <w:proofErr w:type="spellEnd"/>
      <w:r w:rsidR="005B494D">
        <w:rPr>
          <w:rFonts w:ascii="Times New Roman" w:eastAsia="Calibri" w:hAnsi="Times New Roman"/>
          <w:sz w:val="28"/>
          <w:szCs w:val="28"/>
          <w:lang w:val="uk-UA"/>
        </w:rPr>
        <w:t xml:space="preserve"> Д.П.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підключення до мереж</w:t>
      </w:r>
      <w:r w:rsidR="005B494D">
        <w:rPr>
          <w:rFonts w:ascii="Times New Roman" w:eastAsia="Calibri" w:hAnsi="Times New Roman"/>
          <w:sz w:val="28"/>
          <w:szCs w:val="28"/>
          <w:lang w:val="uk-UA"/>
        </w:rPr>
        <w:t xml:space="preserve"> водовідведення   м. Боярка, 9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-ти </w:t>
      </w:r>
      <w:r w:rsidR="005B494D">
        <w:rPr>
          <w:rFonts w:ascii="Times New Roman" w:eastAsia="Calibri" w:hAnsi="Times New Roman"/>
          <w:sz w:val="28"/>
          <w:szCs w:val="28"/>
          <w:lang w:val="uk-UA"/>
        </w:rPr>
        <w:t>житлових будинків</w:t>
      </w:r>
      <w:r>
        <w:rPr>
          <w:rFonts w:ascii="Times New Roman" w:eastAsia="Calibri" w:hAnsi="Times New Roman"/>
          <w:sz w:val="28"/>
          <w:szCs w:val="28"/>
          <w:lang w:val="uk-UA"/>
        </w:rPr>
        <w:t>»</w:t>
      </w:r>
      <w:r w:rsidR="005B494D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підготовлено на підставі Законів України «Про місцеве самоврядування в Україні», «Про питну воду і питне водопостачання», «Про охорону навколишнього природного середовища» та відповідно до Порядку </w:t>
      </w:r>
      <w:r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</w:t>
      </w:r>
      <w:r w:rsidR="00E5728F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№ 30/931.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Прийняття даного проєкту дасть змогу удосконалити правові та економічні засади діяльності у сфері користування системами централізованого водовідведення в місті Боярка.</w:t>
      </w:r>
    </w:p>
    <w:p w:rsidR="00F62E40" w:rsidRDefault="00F62E40" w:rsidP="00F62E40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2E40" w:rsidRDefault="00F62E40" w:rsidP="00F62E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62E40" w:rsidRDefault="00F62E40" w:rsidP="00F62E40"/>
    <w:p w:rsidR="00F85127" w:rsidRDefault="00F85127"/>
    <w:sectPr w:rsidR="00F8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A3"/>
    <w:rsid w:val="000E06A3"/>
    <w:rsid w:val="00151744"/>
    <w:rsid w:val="002A56E7"/>
    <w:rsid w:val="0051373B"/>
    <w:rsid w:val="005B494D"/>
    <w:rsid w:val="005E0DD5"/>
    <w:rsid w:val="00617984"/>
    <w:rsid w:val="0069171D"/>
    <w:rsid w:val="00B06F6C"/>
    <w:rsid w:val="00E5728F"/>
    <w:rsid w:val="00F128E1"/>
    <w:rsid w:val="00F62E40"/>
    <w:rsid w:val="00F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19219-1C7F-46AD-B66F-357A2823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2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E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F62E40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F62E40"/>
    <w:rPr>
      <w:rFonts w:ascii="Arial Narrow" w:eastAsia="Times New Roman" w:hAnsi="Arial Narrow" w:cs="Times New Roman"/>
      <w:sz w:val="32"/>
      <w:szCs w:val="20"/>
      <w:lang w:val="uk-UA" w:eastAsia="ru-RU"/>
    </w:rPr>
  </w:style>
  <w:style w:type="paragraph" w:styleId="a5">
    <w:name w:val="No Spacing"/>
    <w:uiPriority w:val="1"/>
    <w:qFormat/>
    <w:rsid w:val="00F62E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3</cp:revision>
  <dcterms:created xsi:type="dcterms:W3CDTF">2020-08-10T07:05:00Z</dcterms:created>
  <dcterms:modified xsi:type="dcterms:W3CDTF">2020-08-10T08:05:00Z</dcterms:modified>
</cp:coreProperties>
</file>