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Pr="005E4BFF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3285D869" w:rsidR="006A7502" w:rsidRPr="00F46DFD" w:rsidRDefault="00565AF2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05 </w:t>
            </w:r>
            <w:r w:rsidR="005545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серпня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46DF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5D806DAE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DF044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3/5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007CE7CC" w:rsidR="00B53350" w:rsidRPr="005545F3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1" w:name="_Hlk205275957"/>
      <w:r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затвердження проєктної документації</w:t>
      </w:r>
      <w:r w:rsidR="007E3BEF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6ED7" w:rsidRPr="005545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 об’єкту будівництва: </w:t>
      </w:r>
      <w:r w:rsidR="00723925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Капітальний ремонт з благоустрієм  дитячого майданчика за адресою: Україна, Київська область, Фастівський район, Боярська територіальна громада, м. Боярка, вул. Молодіжна, 5б</w:t>
      </w:r>
      <w:r w:rsidR="005545F3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</w:p>
    <w:bookmarkEnd w:id="1"/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64A4726F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</w:t>
      </w:r>
      <w:r w:rsidR="006C00E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враховуючи експертний 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звіт</w:t>
      </w:r>
      <w:r w:rsidR="006C00E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ТОВ</w:t>
      </w:r>
      <w:r w:rsidR="00723925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"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>ЛУГЕКСПЕРТИЗА"</w:t>
      </w:r>
      <w:r w:rsid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 в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ід </w:t>
      </w:r>
      <w:r w:rsidR="00723925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30.0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7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.2025р. № 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en-US"/>
        </w:rPr>
        <w:t>10/07-25-1</w:t>
      </w:r>
      <w:r w:rsidR="005E4BFF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к</w:t>
      </w:r>
      <w:r w:rsidR="00080CAC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>, р/н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EX01:8131-2745-2380-5358</w:t>
      </w:r>
      <w:r w:rsidR="00974EFA" w:rsidRPr="005E4BFF">
        <w:rPr>
          <w:rFonts w:ascii="Times New Roman" w:eastAsiaTheme="majorEastAsia" w:hAnsi="Times New Roman" w:cs="Times New Roman"/>
          <w:sz w:val="26"/>
          <w:szCs w:val="26"/>
          <w:lang w:val="uk-UA"/>
        </w:rPr>
        <w:t xml:space="preserve">, 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розглянувши проєктну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  <w:r w:rsidR="005E4BFF" w:rsidRPr="005E4B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35A9148B" w:rsidR="004353A7" w:rsidRPr="005E4BFF" w:rsidRDefault="00F0537B" w:rsidP="005E4B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проєктну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4353A7" w:rsidRPr="007239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5545F3" w:rsidRPr="005545F3">
        <w:rPr>
          <w:rFonts w:ascii="Times New Roman" w:hAnsi="Times New Roman" w:cs="Times New Roman"/>
          <w:bCs/>
          <w:sz w:val="26"/>
          <w:szCs w:val="26"/>
          <w:lang w:val="uk-UA"/>
        </w:rPr>
        <w:t>Капітальний ремонт з благоустрієм  дитячого майданчика за адресою: Україна, Київська область, Фастівський район, Боярська територіальна громада, м. Боярка, вул. Молодіжна, 5б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, загальною кошторисною вартістю 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5E4BFF" w:rsidRPr="005E4BFF">
        <w:rPr>
          <w:rFonts w:ascii="Times New Roman" w:hAnsi="Times New Roman" w:cs="Times New Roman"/>
          <w:sz w:val="26"/>
          <w:szCs w:val="26"/>
          <w:shd w:val="clear" w:color="auto" w:fill="FFFFFF"/>
        </w:rPr>
        <w:t>48</w:t>
      </w:r>
      <w:r w:rsidR="005E4BF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46D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078</w:t>
      </w:r>
      <w:r w:rsidR="005E4BF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46D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512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>,00 грн (</w:t>
      </w:r>
      <w:r w:rsidR="005E4BFF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сорок вісім мільйонів 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 xml:space="preserve">сімдесят вісім </w:t>
      </w:r>
      <w:r w:rsidR="005E4BFF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>п'ятсот дванадцять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F46DFD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4353A7" w:rsidRPr="005E4BFF">
        <w:rPr>
          <w:rFonts w:ascii="Times New Roman" w:hAnsi="Times New Roman" w:cs="Times New Roman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4A34E15C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69B6656E" w14:textId="155E1317" w:rsidR="00971C61" w:rsidRDefault="00971C61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50F22EF" w14:textId="77777777" w:rsidR="00971C61" w:rsidRPr="007F3C87" w:rsidRDefault="00971C61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971C61" w:rsidRPr="007F3C87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34D6"/>
    <w:rsid w:val="002C600D"/>
    <w:rsid w:val="002D502A"/>
    <w:rsid w:val="002F78F5"/>
    <w:rsid w:val="00305F39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53E43"/>
    <w:rsid w:val="005545F3"/>
    <w:rsid w:val="00562449"/>
    <w:rsid w:val="00565AF2"/>
    <w:rsid w:val="00591252"/>
    <w:rsid w:val="005965B7"/>
    <w:rsid w:val="005A3774"/>
    <w:rsid w:val="005C7A8C"/>
    <w:rsid w:val="005D191C"/>
    <w:rsid w:val="005D65C3"/>
    <w:rsid w:val="005D6905"/>
    <w:rsid w:val="005E4BFF"/>
    <w:rsid w:val="00613C41"/>
    <w:rsid w:val="006445A1"/>
    <w:rsid w:val="00646006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14D51"/>
    <w:rsid w:val="009228A2"/>
    <w:rsid w:val="00924B17"/>
    <w:rsid w:val="00925D0C"/>
    <w:rsid w:val="00927375"/>
    <w:rsid w:val="009351D0"/>
    <w:rsid w:val="00937823"/>
    <w:rsid w:val="009414FE"/>
    <w:rsid w:val="00952957"/>
    <w:rsid w:val="00971C61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47E80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22B"/>
    <w:rsid w:val="00DE2A34"/>
    <w:rsid w:val="00DF044B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46DFD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2025-08-05T06:02:00Z</cp:lastPrinted>
  <dcterms:created xsi:type="dcterms:W3CDTF">2025-08-12T05:30:00Z</dcterms:created>
  <dcterms:modified xsi:type="dcterms:W3CDTF">2025-08-12T05:31:00Z</dcterms:modified>
</cp:coreProperties>
</file>